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C2D" w14:textId="77777777" w:rsidR="006756FC" w:rsidRPr="007A423D" w:rsidRDefault="006756FC" w:rsidP="00014054">
      <w:pPr>
        <w:ind w:left="1418" w:right="-710" w:firstLine="709"/>
        <w:rPr>
          <w:rFonts w:ascii="Calibri" w:hAnsi="Calibri" w:cs="Calibri"/>
          <w:sz w:val="20"/>
          <w:szCs w:val="20"/>
          <w:lang w:val="fr-FR"/>
        </w:rPr>
      </w:pPr>
    </w:p>
    <w:p w14:paraId="1D8108A3" w14:textId="54A0E4B5" w:rsidR="006756FC" w:rsidRPr="007A423D" w:rsidRDefault="009D4BB4" w:rsidP="00DB7C90">
      <w:pPr>
        <w:ind w:right="-710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noProof/>
          <w:color w:val="18376A"/>
          <w:sz w:val="37"/>
          <w:szCs w:val="37"/>
          <w:lang w:val="fr-FR" w:eastAsia="fr-FR"/>
        </w:rPr>
        <w:drawing>
          <wp:inline distT="0" distB="0" distL="0" distR="0" wp14:anchorId="5119B4C3" wp14:editId="790875EC">
            <wp:extent cx="6705600" cy="96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5ECD" w14:textId="10090F94" w:rsidR="007235EA" w:rsidRDefault="007235EA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FR"/>
        </w:rPr>
      </w:pPr>
    </w:p>
    <w:p w14:paraId="35B2A336" w14:textId="77777777" w:rsidR="0004682E" w:rsidRPr="0004682E" w:rsidRDefault="0004682E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1FB594DF" w14:textId="37B700F3" w:rsidR="006756FC" w:rsidRDefault="006756FC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  <w:r w:rsidRPr="0004682E">
        <w:rPr>
          <w:rFonts w:ascii="Calibri" w:hAnsi="Calibri" w:cs="Calibri"/>
          <w:b/>
          <w:sz w:val="36"/>
          <w:szCs w:val="36"/>
          <w:u w:val="single"/>
          <w:lang w:val="fr-FR"/>
        </w:rPr>
        <w:t>POUVOIR</w:t>
      </w:r>
    </w:p>
    <w:p w14:paraId="02AC2AF2" w14:textId="77777777" w:rsidR="0040181E" w:rsidRPr="0004682E" w:rsidRDefault="0040181E" w:rsidP="0065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u w:val="single"/>
          <w:lang w:val="fr-FR"/>
        </w:rPr>
      </w:pPr>
    </w:p>
    <w:p w14:paraId="1F10094C" w14:textId="372B603F" w:rsidR="0004682E" w:rsidRDefault="0004682E" w:rsidP="00046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fr-FR"/>
        </w:rPr>
      </w:pPr>
    </w:p>
    <w:p w14:paraId="141D03E9" w14:textId="58D14064" w:rsidR="006541BA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 retourner par mail : (merci de l’envoyer sur ces deux adresses)</w:t>
      </w:r>
    </w:p>
    <w:p w14:paraId="4CCCBF20" w14:textId="5D51D58A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sbcf@atoutcom.com </w:t>
      </w:r>
      <w:r w:rsidRPr="0004682E">
        <w:rPr>
          <w:rFonts w:ascii="Calibri" w:hAnsi="Calibri" w:cs="Calibri"/>
          <w:b/>
          <w:color w:val="FF0000"/>
          <w:sz w:val="28"/>
          <w:szCs w:val="28"/>
          <w:lang w:val="fr-FR"/>
        </w:rPr>
        <w:t>+</w:t>
      </w:r>
      <w:r>
        <w:rPr>
          <w:rFonts w:ascii="Calibri" w:hAnsi="Calibri" w:cs="Calibri"/>
          <w:sz w:val="28"/>
          <w:szCs w:val="28"/>
          <w:lang w:val="fr-FR"/>
        </w:rPr>
        <w:t xml:space="preserve"> </w:t>
      </w:r>
      <w:r w:rsidR="0040181E">
        <w:rPr>
          <w:rFonts w:ascii="Calibri" w:hAnsi="Calibri" w:cs="Calibri"/>
          <w:sz w:val="28"/>
          <w:szCs w:val="28"/>
          <w:lang w:val="fr-FR"/>
        </w:rPr>
        <w:t>elodie</w:t>
      </w:r>
      <w:r>
        <w:rPr>
          <w:rFonts w:ascii="Calibri" w:hAnsi="Calibri" w:cs="Calibri"/>
          <w:sz w:val="28"/>
          <w:szCs w:val="28"/>
          <w:lang w:val="fr-FR"/>
        </w:rPr>
        <w:t>@atoutcom.com</w:t>
      </w:r>
    </w:p>
    <w:p w14:paraId="27B506D0" w14:textId="60A44D0A" w:rsidR="0004682E" w:rsidRDefault="0004682E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632BA596" w14:textId="6741EA0B" w:rsidR="0004682E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04682E">
        <w:rPr>
          <w:rFonts w:ascii="Calibri" w:hAnsi="Calibri" w:cs="Calibri"/>
          <w:b/>
          <w:sz w:val="28"/>
          <w:szCs w:val="28"/>
          <w:lang w:val="fr-FR"/>
        </w:rPr>
        <w:t xml:space="preserve">Ou </w:t>
      </w:r>
      <w:r w:rsidR="0004682E" w:rsidRPr="0004682E">
        <w:rPr>
          <w:rFonts w:ascii="Calibri" w:hAnsi="Calibri" w:cs="Calibri"/>
          <w:b/>
          <w:sz w:val="28"/>
          <w:szCs w:val="28"/>
          <w:lang w:val="fr-FR"/>
        </w:rPr>
        <w:t>par courrier :</w:t>
      </w:r>
    </w:p>
    <w:p w14:paraId="69889801" w14:textId="2A4AEC50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SBCF/Agence ATouT.Com</w:t>
      </w:r>
    </w:p>
    <w:p w14:paraId="383C5ECB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 xml:space="preserve">Le </w:t>
      </w:r>
      <w:proofErr w:type="spellStart"/>
      <w:r w:rsidRPr="0004682E">
        <w:rPr>
          <w:rFonts w:ascii="Calibri" w:hAnsi="Calibri" w:cs="Calibri"/>
          <w:sz w:val="28"/>
          <w:szCs w:val="28"/>
          <w:lang w:val="fr-FR"/>
        </w:rPr>
        <w:t>Tertia</w:t>
      </w:r>
      <w:proofErr w:type="spellEnd"/>
      <w:r>
        <w:rPr>
          <w:rFonts w:ascii="Calibri" w:hAnsi="Calibri" w:cs="Calibri"/>
          <w:sz w:val="28"/>
          <w:szCs w:val="28"/>
          <w:lang w:val="fr-FR"/>
        </w:rPr>
        <w:t xml:space="preserve"> 1</w:t>
      </w:r>
    </w:p>
    <w:p w14:paraId="7F0D51F5" w14:textId="77777777" w:rsid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5</w:t>
      </w:r>
      <w:r>
        <w:rPr>
          <w:rFonts w:ascii="Calibri" w:hAnsi="Calibri" w:cs="Calibri"/>
          <w:sz w:val="28"/>
          <w:szCs w:val="28"/>
          <w:lang w:val="fr-FR"/>
        </w:rPr>
        <w:t>, Rue Charles Duchesne</w:t>
      </w:r>
    </w:p>
    <w:p w14:paraId="3D0E1765" w14:textId="17587CF3" w:rsidR="0004682E" w:rsidRPr="0004682E" w:rsidRDefault="0004682E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13290 Aix en Provence</w:t>
      </w:r>
    </w:p>
    <w:p w14:paraId="37A43F62" w14:textId="38BE3F7C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33206579" w14:textId="74DC04F4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Je</w:t>
      </w:r>
      <w:r w:rsidR="0040181E">
        <w:rPr>
          <w:rFonts w:ascii="Calibri" w:hAnsi="Calibri" w:cs="Calibri"/>
          <w:sz w:val="28"/>
          <w:szCs w:val="28"/>
          <w:lang w:val="fr-FR"/>
        </w:rPr>
        <w:t>,</w:t>
      </w:r>
      <w:r w:rsidRPr="0004682E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04682E">
        <w:rPr>
          <w:rFonts w:ascii="Calibri" w:hAnsi="Calibri" w:cs="Calibri"/>
          <w:sz w:val="28"/>
          <w:szCs w:val="28"/>
          <w:lang w:val="fr-FR"/>
        </w:rPr>
        <w:t>soussigné</w:t>
      </w:r>
      <w:r w:rsidR="0040181E">
        <w:rPr>
          <w:rFonts w:ascii="Calibri" w:hAnsi="Calibri" w:cs="Calibri"/>
          <w:sz w:val="28"/>
          <w:szCs w:val="28"/>
          <w:lang w:val="fr-FR"/>
        </w:rPr>
        <w:t>-</w:t>
      </w: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e</w:t>
      </w:r>
      <w:proofErr w:type="spellEnd"/>
      <w:r w:rsidRPr="0004682E">
        <w:rPr>
          <w:rFonts w:ascii="Calibri" w:hAnsi="Calibri" w:cs="Calibri"/>
          <w:sz w:val="28"/>
          <w:szCs w:val="28"/>
          <w:lang w:val="fr-FR"/>
        </w:rPr>
        <w:t>: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 ……………………………………………………………………….</w:t>
      </w:r>
    </w:p>
    <w:p w14:paraId="7CE1A8BF" w14:textId="77777777" w:rsidR="006756FC" w:rsidRPr="0004682E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7813A6C3" w14:textId="46547F27" w:rsidR="006756FC" w:rsidRPr="0004682E" w:rsidRDefault="00C731A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donne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pouvoir à 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 xml:space="preserve">………………………………………………………………………… </w:t>
      </w:r>
    </w:p>
    <w:p w14:paraId="24F17EF4" w14:textId="77777777" w:rsidR="003F5AF6" w:rsidRPr="0004682E" w:rsidRDefault="003F5AF6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0018ABAA" w14:textId="49CA93C3" w:rsidR="00CE62E4" w:rsidRPr="0004682E" w:rsidRDefault="006756FC" w:rsidP="002E0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lang w:val="fr-FR"/>
        </w:rPr>
      </w:pPr>
      <w:proofErr w:type="gramStart"/>
      <w:r w:rsidRPr="0004682E">
        <w:rPr>
          <w:rFonts w:ascii="Calibri" w:hAnsi="Calibri" w:cs="Calibri"/>
          <w:sz w:val="28"/>
          <w:szCs w:val="28"/>
          <w:lang w:val="fr-FR"/>
        </w:rPr>
        <w:t>pour</w:t>
      </w:r>
      <w:proofErr w:type="gramEnd"/>
      <w:r w:rsidRPr="0004682E">
        <w:rPr>
          <w:rFonts w:ascii="Calibri" w:hAnsi="Calibri" w:cs="Calibri"/>
          <w:sz w:val="28"/>
          <w:szCs w:val="28"/>
          <w:lang w:val="fr-FR"/>
        </w:rPr>
        <w:t xml:space="preserve"> me représenter à l’Assemblée Générale de la Société de Biologie Cellulaire de France  qui aura lieu le </w:t>
      </w:r>
      <w:r w:rsidR="0040181E">
        <w:rPr>
          <w:rFonts w:ascii="Calibri" w:hAnsi="Calibri" w:cs="Calibri"/>
          <w:sz w:val="28"/>
          <w:szCs w:val="28"/>
          <w:lang w:val="fr-FR"/>
        </w:rPr>
        <w:t>Jeudi 3 Juin 2021</w:t>
      </w:r>
      <w:r w:rsidR="0071351F">
        <w:rPr>
          <w:rFonts w:ascii="Calibri" w:hAnsi="Calibri" w:cs="Calibri"/>
          <w:bCs/>
          <w:sz w:val="28"/>
          <w:szCs w:val="28"/>
          <w:lang w:val="fr-FR"/>
        </w:rPr>
        <w:t xml:space="preserve"> de </w:t>
      </w:r>
      <w:r w:rsidR="002E0A94">
        <w:rPr>
          <w:rFonts w:ascii="Calibri" w:hAnsi="Calibri" w:cs="Calibri"/>
          <w:sz w:val="28"/>
          <w:szCs w:val="28"/>
          <w:lang w:val="fr-FR"/>
        </w:rPr>
        <w:t>14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h</w:t>
      </w:r>
      <w:r w:rsidR="006541BA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CE62E4" w:rsidRPr="0004682E">
        <w:rPr>
          <w:rFonts w:ascii="Calibri" w:hAnsi="Calibri" w:cs="Calibri"/>
          <w:sz w:val="28"/>
          <w:szCs w:val="28"/>
          <w:lang w:val="fr-FR"/>
        </w:rPr>
        <w:t>0</w:t>
      </w:r>
      <w:r w:rsidR="0071351F">
        <w:rPr>
          <w:rFonts w:ascii="Calibri" w:hAnsi="Calibri" w:cs="Calibri"/>
          <w:sz w:val="28"/>
          <w:szCs w:val="28"/>
          <w:lang w:val="fr-FR"/>
        </w:rPr>
        <w:t xml:space="preserve"> à 16h00</w:t>
      </w:r>
      <w:r w:rsidR="002E0A94">
        <w:rPr>
          <w:rFonts w:ascii="Calibri" w:hAnsi="Calibri" w:cs="Calibri"/>
          <w:sz w:val="28"/>
          <w:szCs w:val="28"/>
          <w:lang w:val="fr-FR"/>
        </w:rPr>
        <w:t xml:space="preserve"> par visio-conférence.</w:t>
      </w:r>
      <w:r w:rsidR="0004682E">
        <w:rPr>
          <w:rFonts w:ascii="Calibri" w:hAnsi="Calibri" w:cs="Calibri"/>
          <w:sz w:val="28"/>
          <w:szCs w:val="28"/>
          <w:lang w:val="fr-FR"/>
        </w:rPr>
        <w:t xml:space="preserve"> </w:t>
      </w:r>
    </w:p>
    <w:p w14:paraId="5D8DF709" w14:textId="75963D47" w:rsidR="002E0A94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4D7E5A8B" w14:textId="27A41A34" w:rsidR="00FC6109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Date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3F93C2BD" w14:textId="3508AF3F" w:rsidR="00FC6109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937E525" w14:textId="77777777" w:rsidR="002E0A94" w:rsidRPr="0004682E" w:rsidRDefault="002E0A94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22A297F7" w14:textId="5B6A523A" w:rsidR="006756FC" w:rsidRPr="0004682E" w:rsidRDefault="00FC6109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  <w:r w:rsidRPr="0004682E">
        <w:rPr>
          <w:rFonts w:ascii="Calibri" w:hAnsi="Calibri" w:cs="Calibri"/>
          <w:sz w:val="28"/>
          <w:szCs w:val="28"/>
          <w:lang w:val="fr-FR"/>
        </w:rPr>
        <w:t>S</w:t>
      </w:r>
      <w:r w:rsidR="006756FC" w:rsidRPr="0004682E">
        <w:rPr>
          <w:rFonts w:ascii="Calibri" w:hAnsi="Calibri" w:cs="Calibri"/>
          <w:sz w:val="28"/>
          <w:szCs w:val="28"/>
          <w:lang w:val="fr-FR"/>
        </w:rPr>
        <w:t>ignature</w:t>
      </w:r>
      <w:r w:rsidR="0004682E">
        <w:rPr>
          <w:rFonts w:ascii="Calibri" w:hAnsi="Calibri" w:cs="Calibri"/>
          <w:sz w:val="28"/>
          <w:szCs w:val="28"/>
          <w:lang w:val="fr-FR"/>
        </w:rPr>
        <w:t> :</w:t>
      </w:r>
    </w:p>
    <w:p w14:paraId="52ACA743" w14:textId="79BCE370" w:rsidR="006756FC" w:rsidRPr="007A423D" w:rsidRDefault="006756FC" w:rsidP="007344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44998896" w14:textId="77777777" w:rsidR="006756FC" w:rsidRPr="007A423D" w:rsidRDefault="006756FC">
      <w:pPr>
        <w:rPr>
          <w:rFonts w:ascii="Calibri" w:hAnsi="Calibri" w:cs="Calibri"/>
        </w:rPr>
      </w:pPr>
    </w:p>
    <w:sectPr w:rsidR="006756FC" w:rsidRPr="007A423D" w:rsidSect="00014054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5A5D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77125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947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181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E60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527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DCF40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BC06C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BE68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51CC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6E2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D7"/>
    <w:rsid w:val="00014054"/>
    <w:rsid w:val="00043B02"/>
    <w:rsid w:val="0004682E"/>
    <w:rsid w:val="00076973"/>
    <w:rsid w:val="00106A5A"/>
    <w:rsid w:val="001731E5"/>
    <w:rsid w:val="001E3FFC"/>
    <w:rsid w:val="00275A6B"/>
    <w:rsid w:val="002E0A94"/>
    <w:rsid w:val="003B4DD6"/>
    <w:rsid w:val="003F5AF6"/>
    <w:rsid w:val="0040181E"/>
    <w:rsid w:val="00484213"/>
    <w:rsid w:val="004A3F76"/>
    <w:rsid w:val="005E3871"/>
    <w:rsid w:val="006541BA"/>
    <w:rsid w:val="006756FC"/>
    <w:rsid w:val="0071351F"/>
    <w:rsid w:val="007235EA"/>
    <w:rsid w:val="007344D7"/>
    <w:rsid w:val="007A423D"/>
    <w:rsid w:val="007E714F"/>
    <w:rsid w:val="008E252D"/>
    <w:rsid w:val="009D4BB4"/>
    <w:rsid w:val="00A36087"/>
    <w:rsid w:val="00AC417B"/>
    <w:rsid w:val="00B66C64"/>
    <w:rsid w:val="00BC0CBF"/>
    <w:rsid w:val="00BD17E4"/>
    <w:rsid w:val="00C731AC"/>
    <w:rsid w:val="00CE62E4"/>
    <w:rsid w:val="00CF11D1"/>
    <w:rsid w:val="00D65587"/>
    <w:rsid w:val="00DB7C90"/>
    <w:rsid w:val="00DF4784"/>
    <w:rsid w:val="00E421AA"/>
    <w:rsid w:val="00E5408F"/>
    <w:rsid w:val="00E773A1"/>
    <w:rsid w:val="00EA6D14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3A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4F"/>
    <w:rPr>
      <w:rFonts w:cs="Cambri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7E714F"/>
    <w:rPr>
      <w:rFonts w:cs="Cambria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14054"/>
    <w:rPr>
      <w:color w:val="0000FF"/>
      <w:u w:val="single"/>
    </w:rPr>
  </w:style>
  <w:style w:type="character" w:customStyle="1" w:styleId="Lienhypertextesuivi">
    <w:name w:val="Lien hypertexte suivi"/>
    <w:uiPriority w:val="99"/>
    <w:rsid w:val="00014054"/>
    <w:rPr>
      <w:color w:val="800080"/>
      <w:u w:val="single"/>
    </w:rPr>
  </w:style>
  <w:style w:type="character" w:customStyle="1" w:styleId="pp-place-title">
    <w:name w:val="pp-place-title"/>
    <w:rsid w:val="001E3FFC"/>
  </w:style>
  <w:style w:type="character" w:customStyle="1" w:styleId="pp-headline-item">
    <w:name w:val="pp-headline-item"/>
    <w:rsid w:val="001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BIOLOGIE CELLULAIRE DE FRANCE</vt:lpstr>
    </vt:vector>
  </TitlesOfParts>
  <Company>CRBM - CNRS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BIOLOGIE CELLULAIRE DE FRANCE</dc:title>
  <dc:subject/>
  <dc:creator>Cecile Gauthier</dc:creator>
  <cp:keywords/>
  <cp:lastModifiedBy>Julie</cp:lastModifiedBy>
  <cp:revision>2</cp:revision>
  <dcterms:created xsi:type="dcterms:W3CDTF">2021-05-03T16:32:00Z</dcterms:created>
  <dcterms:modified xsi:type="dcterms:W3CDTF">2021-05-03T16:32:00Z</dcterms:modified>
</cp:coreProperties>
</file>